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F775C4" w:rsidTr="00C23DCD">
        <w:tc>
          <w:tcPr>
            <w:tcW w:w="9062" w:type="dxa"/>
            <w:gridSpan w:val="2"/>
          </w:tcPr>
          <w:p w:rsidR="00F775C4" w:rsidRPr="00880223" w:rsidRDefault="00F775C4" w:rsidP="00C0445B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aps/>
                <w:color w:val="222222"/>
              </w:rPr>
            </w:pPr>
            <w:r>
              <w:rPr>
                <w:rFonts w:ascii="Arial" w:hAnsi="Arial" w:cs="Arial"/>
                <w:b/>
                <w:bCs/>
                <w:caps/>
                <w:color w:val="222222"/>
              </w:rPr>
              <w:t>KATALIZÁTOR-PROJEKT 2015</w:t>
            </w:r>
          </w:p>
          <w:p w:rsidR="00F775C4" w:rsidRPr="00784500" w:rsidRDefault="00F775C4" w:rsidP="00C23DCD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aps/>
                <w:color w:val="222222"/>
                <w:sz w:val="19"/>
                <w:szCs w:val="19"/>
              </w:rPr>
            </w:pPr>
            <w:r w:rsidRPr="00784500">
              <w:rPr>
                <w:rFonts w:ascii="Arial" w:hAnsi="Arial" w:cs="Arial"/>
                <w:b/>
                <w:bCs/>
                <w:caps/>
                <w:color w:val="222222"/>
                <w:sz w:val="19"/>
                <w:szCs w:val="19"/>
              </w:rPr>
              <w:t>1. lEADÁS: 2016. FEB</w:t>
            </w:r>
            <w:r>
              <w:rPr>
                <w:rFonts w:ascii="Arial" w:hAnsi="Arial" w:cs="Arial"/>
                <w:b/>
                <w:bCs/>
                <w:caps/>
                <w:color w:val="222222"/>
                <w:sz w:val="19"/>
                <w:szCs w:val="19"/>
              </w:rPr>
              <w:t>UÁR 22.</w:t>
            </w:r>
          </w:p>
        </w:tc>
      </w:tr>
      <w:tr w:rsidR="00F775C4" w:rsidTr="00C23DCD">
        <w:tc>
          <w:tcPr>
            <w:tcW w:w="9062" w:type="dxa"/>
            <w:gridSpan w:val="2"/>
          </w:tcPr>
          <w:p w:rsidR="00F775C4" w:rsidRPr="00784500" w:rsidRDefault="00F775C4" w:rsidP="00C23DCD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</w:rPr>
            </w:pPr>
            <w:r w:rsidRPr="00784500">
              <w:rPr>
                <w:rFonts w:ascii="Arial" w:hAnsi="Arial" w:cs="Arial"/>
                <w:b/>
                <w:bCs/>
                <w:caps/>
                <w:color w:val="222222"/>
              </w:rPr>
              <w:t>Pályázó/k</w:t>
            </w:r>
          </w:p>
        </w:tc>
      </w:tr>
      <w:tr w:rsidR="00F775C4" w:rsidTr="00C23DCD">
        <w:tc>
          <w:tcPr>
            <w:tcW w:w="1271" w:type="dxa"/>
          </w:tcPr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aps/>
                <w:color w:val="222222"/>
                <w:sz w:val="19"/>
                <w:szCs w:val="19"/>
              </w:rPr>
              <w:t>nÉV/Ei</w:t>
            </w:r>
          </w:p>
        </w:tc>
        <w:tc>
          <w:tcPr>
            <w:tcW w:w="7791" w:type="dxa"/>
          </w:tcPr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</w:p>
        </w:tc>
      </w:tr>
      <w:tr w:rsidR="00F775C4" w:rsidTr="00C23DCD">
        <w:tc>
          <w:tcPr>
            <w:tcW w:w="9062" w:type="dxa"/>
            <w:gridSpan w:val="2"/>
          </w:tcPr>
          <w:p w:rsidR="00F775C4" w:rsidRDefault="00F775C4" w:rsidP="00C23DCD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aps/>
                <w:color w:val="222222"/>
                <w:sz w:val="19"/>
                <w:szCs w:val="19"/>
              </w:rPr>
              <w:t>ElérhetőSég/Ei</w:t>
            </w:r>
          </w:p>
        </w:tc>
      </w:tr>
      <w:tr w:rsidR="00F775C4" w:rsidTr="00C23DCD">
        <w:tc>
          <w:tcPr>
            <w:tcW w:w="9062" w:type="dxa"/>
            <w:gridSpan w:val="2"/>
          </w:tcPr>
          <w:p w:rsidR="00F775C4" w:rsidRPr="00AD097F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r w:rsidRPr="00AD097F">
              <w:rPr>
                <w:rFonts w:ascii="Arial" w:hAnsi="Arial" w:cs="Arial"/>
                <w:bCs/>
                <w:color w:val="222222"/>
                <w:sz w:val="19"/>
                <w:szCs w:val="19"/>
              </w:rPr>
              <w:t>E-mail</w:t>
            </w:r>
          </w:p>
          <w:p w:rsidR="00F775C4" w:rsidRPr="00AD097F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r w:rsidRPr="00AD097F">
              <w:rPr>
                <w:rFonts w:ascii="Arial" w:hAnsi="Arial" w:cs="Arial"/>
                <w:bCs/>
                <w:color w:val="222222"/>
                <w:sz w:val="19"/>
                <w:szCs w:val="19"/>
              </w:rPr>
              <w:t>Telefon</w:t>
            </w:r>
          </w:p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r w:rsidRPr="00AD097F">
              <w:rPr>
                <w:rFonts w:ascii="Arial" w:hAnsi="Arial" w:cs="Arial"/>
                <w:bCs/>
                <w:color w:val="222222"/>
                <w:sz w:val="19"/>
                <w:szCs w:val="19"/>
              </w:rPr>
              <w:t>Facebook oldal (ha pályázó/k vagy a projekt már rendelkezik ilyennel)</w:t>
            </w:r>
          </w:p>
        </w:tc>
      </w:tr>
      <w:tr w:rsidR="00F775C4" w:rsidTr="00C23DCD">
        <w:tc>
          <w:tcPr>
            <w:tcW w:w="9062" w:type="dxa"/>
            <w:gridSpan w:val="2"/>
          </w:tcPr>
          <w:p w:rsidR="00F775C4" w:rsidRPr="00784500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</w:rPr>
            </w:pPr>
            <w:r w:rsidRPr="00784500">
              <w:rPr>
                <w:rFonts w:ascii="Arial" w:hAnsi="Arial" w:cs="Arial"/>
                <w:b/>
                <w:bCs/>
                <w:caps/>
                <w:color w:val="222222"/>
              </w:rPr>
              <w:t>projekt</w:t>
            </w:r>
          </w:p>
        </w:tc>
      </w:tr>
      <w:tr w:rsidR="00F775C4" w:rsidTr="00C23DCD">
        <w:tc>
          <w:tcPr>
            <w:tcW w:w="1271" w:type="dxa"/>
          </w:tcPr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NÉV</w:t>
            </w:r>
          </w:p>
        </w:tc>
        <w:tc>
          <w:tcPr>
            <w:tcW w:w="7791" w:type="dxa"/>
          </w:tcPr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</w:p>
        </w:tc>
      </w:tr>
      <w:tr w:rsidR="00F775C4" w:rsidTr="00C23DCD">
        <w:tc>
          <w:tcPr>
            <w:tcW w:w="9062" w:type="dxa"/>
            <w:gridSpan w:val="2"/>
          </w:tcPr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b/>
                <w:bCs/>
                <w:caps/>
                <w:color w:val="222222"/>
                <w:sz w:val="19"/>
                <w:szCs w:val="19"/>
              </w:rPr>
              <w:t>koncepciÓ</w:t>
            </w:r>
            <w:proofErr w:type="gramEnd"/>
          </w:p>
        </w:tc>
      </w:tr>
      <w:tr w:rsidR="00F775C4" w:rsidTr="00C23DCD">
        <w:tc>
          <w:tcPr>
            <w:tcW w:w="9062" w:type="dxa"/>
            <w:gridSpan w:val="2"/>
          </w:tcPr>
          <w:p w:rsidR="00F775C4" w:rsidRPr="00C41263" w:rsidRDefault="00F775C4" w:rsidP="00C23DCD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aps/>
                <w:color w:val="222222"/>
                <w:sz w:val="19"/>
                <w:szCs w:val="19"/>
              </w:rPr>
            </w:pPr>
            <w:r w:rsidRPr="00C41263">
              <w:rPr>
                <w:rFonts w:ascii="Arial" w:hAnsi="Arial" w:cs="Arial"/>
                <w:bCs/>
                <w:color w:val="222222"/>
                <w:sz w:val="19"/>
                <w:szCs w:val="19"/>
              </w:rPr>
              <w:t>(</w:t>
            </w:r>
            <w:proofErr w:type="spellStart"/>
            <w:r w:rsidRPr="00C41263">
              <w:rPr>
                <w:rFonts w:ascii="Arial" w:hAnsi="Arial" w:cs="Arial"/>
                <w:bCs/>
                <w:color w:val="222222"/>
                <w:sz w:val="19"/>
                <w:szCs w:val="19"/>
              </w:rPr>
              <w:t>max</w:t>
            </w:r>
            <w:proofErr w:type="spellEnd"/>
            <w:r w:rsidRPr="00C41263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. 1500 </w:t>
            </w:r>
            <w:proofErr w:type="gramStart"/>
            <w:r w:rsidRPr="00C41263">
              <w:rPr>
                <w:rFonts w:ascii="Arial" w:hAnsi="Arial" w:cs="Arial"/>
                <w:bCs/>
                <w:color w:val="222222"/>
                <w:sz w:val="19"/>
                <w:szCs w:val="19"/>
              </w:rPr>
              <w:t>karakter</w:t>
            </w:r>
            <w:proofErr w:type="gramEnd"/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>, kísérő képanyag e-mail mellékletben,</w:t>
            </w:r>
            <w:r w:rsidRPr="00C41263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C41263">
              <w:rPr>
                <w:rFonts w:ascii="Arial" w:hAnsi="Arial" w:cs="Arial"/>
                <w:bCs/>
                <w:color w:val="222222"/>
                <w:sz w:val="19"/>
                <w:szCs w:val="19"/>
              </w:rPr>
              <w:t>max</w:t>
            </w:r>
            <w:proofErr w:type="spellEnd"/>
            <w:r w:rsidRPr="00C41263">
              <w:rPr>
                <w:rFonts w:ascii="Arial" w:hAnsi="Arial" w:cs="Arial"/>
                <w:bCs/>
                <w:color w:val="222222"/>
                <w:sz w:val="19"/>
                <w:szCs w:val="19"/>
              </w:rPr>
              <w:t>. 3 MB)</w:t>
            </w:r>
          </w:p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</w:p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</w:p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</w:p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</w:p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</w:p>
        </w:tc>
      </w:tr>
      <w:tr w:rsidR="00F775C4" w:rsidTr="00C23DCD">
        <w:tc>
          <w:tcPr>
            <w:tcW w:w="9062" w:type="dxa"/>
            <w:gridSpan w:val="2"/>
          </w:tcPr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aps/>
                <w:color w:val="222222"/>
                <w:sz w:val="19"/>
                <w:szCs w:val="19"/>
              </w:rPr>
              <w:t xml:space="preserve">A PROJEKT </w:t>
            </w:r>
            <w:r w:rsidRPr="00FC61DA">
              <w:rPr>
                <w:rFonts w:ascii="Arial" w:hAnsi="Arial" w:cs="Arial"/>
                <w:b/>
                <w:bCs/>
                <w:caps/>
                <w:color w:val="222222"/>
                <w:sz w:val="19"/>
                <w:szCs w:val="19"/>
              </w:rPr>
              <w:t>célja</w:t>
            </w:r>
          </w:p>
        </w:tc>
      </w:tr>
      <w:tr w:rsidR="00F775C4" w:rsidTr="00C23DCD">
        <w:tc>
          <w:tcPr>
            <w:tcW w:w="9062" w:type="dxa"/>
            <w:gridSpan w:val="2"/>
          </w:tcPr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r w:rsidRPr="00C41263">
              <w:rPr>
                <w:rFonts w:ascii="Arial" w:hAnsi="Arial" w:cs="Arial"/>
                <w:bCs/>
                <w:color w:val="222222"/>
                <w:sz w:val="19"/>
                <w:szCs w:val="19"/>
              </w:rPr>
              <w:t>(</w:t>
            </w:r>
            <w:proofErr w:type="spellStart"/>
            <w:r w:rsidRPr="00C41263">
              <w:rPr>
                <w:rFonts w:ascii="Arial" w:hAnsi="Arial" w:cs="Arial"/>
                <w:bCs/>
                <w:color w:val="222222"/>
                <w:sz w:val="19"/>
                <w:szCs w:val="19"/>
              </w:rPr>
              <w:t>max</w:t>
            </w:r>
            <w:proofErr w:type="spellEnd"/>
            <w:r w:rsidRPr="00C41263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. 500 </w:t>
            </w:r>
            <w:proofErr w:type="gramStart"/>
            <w:r w:rsidRPr="00C41263">
              <w:rPr>
                <w:rFonts w:ascii="Arial" w:hAnsi="Arial" w:cs="Arial"/>
                <w:bCs/>
                <w:color w:val="222222"/>
                <w:sz w:val="19"/>
                <w:szCs w:val="19"/>
              </w:rPr>
              <w:t>karakter</w:t>
            </w:r>
            <w:proofErr w:type="gramEnd"/>
            <w:r w:rsidR="00C0445B">
              <w:rPr>
                <w:rFonts w:ascii="Arial" w:hAnsi="Arial" w:cs="Arial"/>
                <w:bCs/>
                <w:color w:val="222222"/>
                <w:sz w:val="19"/>
                <w:szCs w:val="19"/>
              </w:rPr>
              <w:t>)</w:t>
            </w:r>
          </w:p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  <w:p w:rsidR="00F775C4" w:rsidRPr="00C41263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</w:tc>
      </w:tr>
      <w:tr w:rsidR="00F775C4" w:rsidTr="00C23DCD">
        <w:tc>
          <w:tcPr>
            <w:tcW w:w="9062" w:type="dxa"/>
            <w:gridSpan w:val="2"/>
          </w:tcPr>
          <w:p w:rsidR="00F775C4" w:rsidRDefault="00F775C4" w:rsidP="00C23DCD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r w:rsidRPr="00FC61DA">
              <w:rPr>
                <w:rFonts w:ascii="Arial" w:hAnsi="Arial" w:cs="Arial"/>
                <w:b/>
                <w:bCs/>
                <w:caps/>
                <w:color w:val="222222"/>
                <w:sz w:val="19"/>
                <w:szCs w:val="19"/>
              </w:rPr>
              <w:t>A projekt helyszínei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</w:t>
            </w:r>
          </w:p>
        </w:tc>
      </w:tr>
      <w:tr w:rsidR="00F775C4" w:rsidTr="00C23DCD">
        <w:tc>
          <w:tcPr>
            <w:tcW w:w="9062" w:type="dxa"/>
            <w:gridSpan w:val="2"/>
          </w:tcPr>
          <w:p w:rsidR="00C0445B" w:rsidRDefault="00C0445B" w:rsidP="00C0445B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minimum 4 állomás, elvárás, hogy különböző városokban/településeken valósuljon meg, </w:t>
            </w:r>
            <w:proofErr w:type="gramStart"/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>speciális</w:t>
            </w:r>
            <w:proofErr w:type="gramEnd"/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indoklással – maximum 1000 karakter – 3 állomás is elfogadható):</w:t>
            </w:r>
          </w:p>
          <w:p w:rsidR="00C0445B" w:rsidRDefault="00C0445B" w:rsidP="00C0445B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  <w:p w:rsidR="00C0445B" w:rsidRDefault="00C0445B" w:rsidP="00C0445B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a) helyszín</w:t>
            </w:r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(intézményi partner, köztéri projekt esetében helyi kapcsolattartó, stb. – tervezett állomások)</w:t>
            </w:r>
          </w:p>
          <w:p w:rsidR="00C0445B" w:rsidRDefault="00C0445B" w:rsidP="00C0445B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C0445B" w:rsidRDefault="00C0445B" w:rsidP="00C0445B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C0445B" w:rsidRDefault="00C0445B" w:rsidP="00C0445B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b) partnerek</w:t>
            </w:r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(az első pályázati szakaszban a visszaigazolt partnerség előnyt jelent)</w:t>
            </w:r>
          </w:p>
          <w:p w:rsidR="00F775C4" w:rsidRPr="00541567" w:rsidRDefault="00F775C4" w:rsidP="00C23DCD">
            <w:pPr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  <w:p w:rsidR="00F775C4" w:rsidRPr="00C41263" w:rsidRDefault="00F775C4" w:rsidP="00C23DCD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</w:tc>
      </w:tr>
      <w:tr w:rsidR="00F775C4" w:rsidTr="00C23DCD">
        <w:tc>
          <w:tcPr>
            <w:tcW w:w="9062" w:type="dxa"/>
            <w:gridSpan w:val="2"/>
          </w:tcPr>
          <w:p w:rsidR="00F775C4" w:rsidRDefault="00F775C4" w:rsidP="00C23DCD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r w:rsidRPr="00FC61DA">
              <w:rPr>
                <w:rFonts w:ascii="Arial" w:hAnsi="Arial" w:cs="Arial"/>
                <w:b/>
                <w:bCs/>
                <w:caps/>
                <w:color w:val="222222"/>
                <w:sz w:val="19"/>
                <w:szCs w:val="19"/>
              </w:rPr>
              <w:t>A projekt kommunikációja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</w:t>
            </w:r>
          </w:p>
        </w:tc>
      </w:tr>
      <w:tr w:rsidR="00F775C4" w:rsidTr="00C23DCD">
        <w:tc>
          <w:tcPr>
            <w:tcW w:w="9062" w:type="dxa"/>
            <w:gridSpan w:val="2"/>
          </w:tcPr>
          <w:p w:rsidR="00C0445B" w:rsidRDefault="00C0445B" w:rsidP="00C0445B">
            <w:pPr>
              <w:pStyle w:val="NormalWeb"/>
              <w:spacing w:before="0" w:after="0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>(minimum 3 kommunikációs csatorna, amin keresztül a projekted kom</w:t>
            </w:r>
            <w:r w:rsidR="00BE0D70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munikálod, rövid indoklással –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>max</w:t>
            </w:r>
            <w:proofErr w:type="spellEnd"/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. 500 </w:t>
            </w:r>
            <w:proofErr w:type="gramStart"/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>karakter</w:t>
            </w:r>
            <w:proofErr w:type="gramEnd"/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>)</w:t>
            </w:r>
          </w:p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  <w:p w:rsidR="00F775C4" w:rsidRPr="00D87BEF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</w:tc>
      </w:tr>
      <w:tr w:rsidR="00F775C4" w:rsidTr="00C23DCD">
        <w:tc>
          <w:tcPr>
            <w:tcW w:w="9062" w:type="dxa"/>
            <w:gridSpan w:val="2"/>
          </w:tcPr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r w:rsidRPr="00FC61DA">
              <w:rPr>
                <w:rFonts w:ascii="Arial" w:hAnsi="Arial" w:cs="Arial"/>
                <w:b/>
                <w:bCs/>
                <w:caps/>
                <w:color w:val="222222"/>
                <w:sz w:val="19"/>
                <w:szCs w:val="19"/>
              </w:rPr>
              <w:t>Az üzenet célba juttatása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kommunikációs csatornákon túl</w:t>
            </w:r>
          </w:p>
        </w:tc>
      </w:tr>
      <w:tr w:rsidR="00F775C4" w:rsidTr="00C23DCD">
        <w:tc>
          <w:tcPr>
            <w:tcW w:w="9062" w:type="dxa"/>
            <w:gridSpan w:val="2"/>
          </w:tcPr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r w:rsidRPr="00D87BEF">
              <w:rPr>
                <w:rFonts w:ascii="Arial" w:hAnsi="Arial" w:cs="Arial"/>
                <w:bCs/>
                <w:color w:val="222222"/>
                <w:sz w:val="19"/>
                <w:szCs w:val="19"/>
              </w:rPr>
              <w:t>(pl. közönségelérés, múzeumpedagógia, kapcsolódó progra</w:t>
            </w:r>
            <w:r w:rsidR="00C0445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mok, </w:t>
            </w:r>
            <w:proofErr w:type="spellStart"/>
            <w:r w:rsidR="00C0445B">
              <w:rPr>
                <w:rFonts w:ascii="Arial" w:hAnsi="Arial" w:cs="Arial"/>
                <w:bCs/>
                <w:color w:val="222222"/>
                <w:sz w:val="19"/>
                <w:szCs w:val="19"/>
              </w:rPr>
              <w:t>stb</w:t>
            </w:r>
            <w:proofErr w:type="spellEnd"/>
            <w:r w:rsidR="00C0445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  <w:r w:rsidR="00BE0D70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– </w:t>
            </w:r>
            <w:bookmarkStart w:id="0" w:name="_GoBack"/>
            <w:bookmarkEnd w:id="0"/>
            <w:r w:rsidR="00C0445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C0445B">
              <w:rPr>
                <w:rFonts w:ascii="Arial" w:hAnsi="Arial" w:cs="Arial"/>
                <w:bCs/>
                <w:color w:val="222222"/>
                <w:sz w:val="19"/>
                <w:szCs w:val="19"/>
              </w:rPr>
              <w:t>max</w:t>
            </w:r>
            <w:proofErr w:type="spellEnd"/>
            <w:r w:rsidR="00C0445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. 1000 </w:t>
            </w:r>
            <w:proofErr w:type="gramStart"/>
            <w:r w:rsidR="00C0445B">
              <w:rPr>
                <w:rFonts w:ascii="Arial" w:hAnsi="Arial" w:cs="Arial"/>
                <w:bCs/>
                <w:color w:val="222222"/>
                <w:sz w:val="19"/>
                <w:szCs w:val="19"/>
              </w:rPr>
              <w:t>karakter</w:t>
            </w:r>
            <w:proofErr w:type="gramEnd"/>
            <w:r w:rsidRPr="00D87BEF">
              <w:rPr>
                <w:rFonts w:ascii="Arial" w:hAnsi="Arial" w:cs="Arial"/>
                <w:bCs/>
                <w:color w:val="222222"/>
                <w:sz w:val="19"/>
                <w:szCs w:val="19"/>
              </w:rPr>
              <w:t>)</w:t>
            </w:r>
          </w:p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  <w:p w:rsidR="00F775C4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  <w:p w:rsidR="00F775C4" w:rsidRPr="00D87BEF" w:rsidRDefault="00F775C4" w:rsidP="00C23DCD">
            <w:pPr>
              <w:pStyle w:val="Norm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</w:tc>
      </w:tr>
      <w:tr w:rsidR="00F775C4" w:rsidTr="00C23DCD">
        <w:tc>
          <w:tcPr>
            <w:tcW w:w="9062" w:type="dxa"/>
            <w:gridSpan w:val="2"/>
          </w:tcPr>
          <w:p w:rsidR="00F775C4" w:rsidRDefault="00F775C4" w:rsidP="00C23DCD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r w:rsidRPr="00FC61DA">
              <w:rPr>
                <w:rFonts w:ascii="Arial" w:hAnsi="Arial" w:cs="Arial"/>
                <w:b/>
                <w:bCs/>
                <w:caps/>
                <w:color w:val="222222"/>
                <w:sz w:val="19"/>
                <w:szCs w:val="19"/>
              </w:rPr>
              <w:t>Költségvetés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</w:t>
            </w:r>
          </w:p>
        </w:tc>
      </w:tr>
      <w:tr w:rsidR="00C0445B" w:rsidTr="00C23DCD">
        <w:tc>
          <w:tcPr>
            <w:tcW w:w="9062" w:type="dxa"/>
            <w:gridSpan w:val="2"/>
            <w:tcBorders>
              <w:bottom w:val="single" w:sz="4" w:space="0" w:color="A6A6A6" w:themeColor="background1" w:themeShade="A6"/>
            </w:tcBorders>
          </w:tcPr>
          <w:p w:rsidR="00C0445B" w:rsidRDefault="00C0445B" w:rsidP="00C0445B">
            <w:pPr>
              <w:pStyle w:val="NormalWeb"/>
              <w:spacing w:before="0" w:after="0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>(hozzávetőleges, tételekre bontott lista %-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>ban</w:t>
            </w:r>
            <w:proofErr w:type="spellEnd"/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: </w:t>
            </w:r>
            <w:proofErr w:type="gramStart"/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>produkciós</w:t>
            </w:r>
            <w:proofErr w:type="gramEnd"/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költség, utazási költség, kommunikáció, személyi költség, honorárium, dokumentáció)</w:t>
            </w:r>
          </w:p>
          <w:p w:rsidR="00C0445B" w:rsidRDefault="00C0445B" w:rsidP="00C0445B">
            <w:pPr>
              <w:pStyle w:val="NormalWeb"/>
              <w:spacing w:before="0" w:after="0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  <w:p w:rsidR="00C0445B" w:rsidRDefault="00C0445B" w:rsidP="00C0445B">
            <w:pPr>
              <w:pStyle w:val="NormalWeb"/>
              <w:spacing w:before="0" w:after="0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  <w:p w:rsidR="00C0445B" w:rsidRDefault="00C0445B" w:rsidP="00C0445B">
            <w:pPr>
              <w:pStyle w:val="NormalWeb"/>
              <w:spacing w:before="0" w:after="0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</w:tc>
      </w:tr>
      <w:tr w:rsidR="00C0445B" w:rsidTr="00C23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445B" w:rsidRDefault="00C0445B" w:rsidP="00C0445B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r w:rsidRPr="00FC61DA">
              <w:rPr>
                <w:rFonts w:ascii="Arial" w:hAnsi="Arial" w:cs="Arial"/>
                <w:b/>
                <w:bCs/>
                <w:caps/>
                <w:color w:val="222222"/>
                <w:sz w:val="19"/>
                <w:szCs w:val="19"/>
              </w:rPr>
              <w:t>A megvalósítás ütemezése</w:t>
            </w:r>
          </w:p>
        </w:tc>
      </w:tr>
      <w:tr w:rsidR="00C0445B" w:rsidRPr="00D87BEF" w:rsidTr="00C23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445B" w:rsidRDefault="00C0445B" w:rsidP="00C0445B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</w:t>
            </w:r>
            <w:r w:rsidRPr="00D87BEF">
              <w:rPr>
                <w:rFonts w:ascii="Arial" w:hAnsi="Arial" w:cs="Arial"/>
                <w:bCs/>
                <w:color w:val="222222"/>
                <w:sz w:val="19"/>
                <w:szCs w:val="19"/>
              </w:rPr>
              <w:t>(</w:t>
            </w:r>
            <w:proofErr w:type="spellStart"/>
            <w:r w:rsidRPr="00D87BEF">
              <w:rPr>
                <w:rFonts w:ascii="Arial" w:hAnsi="Arial" w:cs="Arial"/>
                <w:bCs/>
                <w:color w:val="222222"/>
                <w:sz w:val="19"/>
                <w:szCs w:val="19"/>
              </w:rPr>
              <w:t>timeline</w:t>
            </w:r>
            <w:proofErr w:type="spellEnd"/>
            <w:r w:rsidRPr="00D87BEF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hónapokra lebontva 2016 áprilisa és decembere között)</w:t>
            </w:r>
          </w:p>
          <w:p w:rsidR="00C0445B" w:rsidRDefault="00C0445B" w:rsidP="00C0445B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  <w:p w:rsidR="00C0445B" w:rsidRDefault="00C0445B" w:rsidP="00C0445B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  <w:p w:rsidR="00C0445B" w:rsidRDefault="00C0445B" w:rsidP="00C0445B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  <w:p w:rsidR="00C0445B" w:rsidRDefault="00C0445B" w:rsidP="00C0445B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  <w:p w:rsidR="00C0445B" w:rsidRPr="00D87BEF" w:rsidRDefault="00C0445B" w:rsidP="00C0445B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</w:p>
        </w:tc>
      </w:tr>
    </w:tbl>
    <w:p w:rsidR="00880223" w:rsidRDefault="00880223"/>
    <w:sectPr w:rsidR="008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27C"/>
    <w:multiLevelType w:val="multilevel"/>
    <w:tmpl w:val="B68A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3213B"/>
    <w:multiLevelType w:val="hybridMultilevel"/>
    <w:tmpl w:val="70F862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B4C41"/>
    <w:multiLevelType w:val="hybridMultilevel"/>
    <w:tmpl w:val="98AA36B0"/>
    <w:lvl w:ilvl="0" w:tplc="F6EC6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53A0D"/>
    <w:multiLevelType w:val="hybridMultilevel"/>
    <w:tmpl w:val="0D689D46"/>
    <w:lvl w:ilvl="0" w:tplc="447483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1E"/>
    <w:rsid w:val="000917E8"/>
    <w:rsid w:val="000A1FBD"/>
    <w:rsid w:val="000C5F81"/>
    <w:rsid w:val="000C7523"/>
    <w:rsid w:val="0011584B"/>
    <w:rsid w:val="0013459C"/>
    <w:rsid w:val="001A15D1"/>
    <w:rsid w:val="001D35BA"/>
    <w:rsid w:val="001F2C9F"/>
    <w:rsid w:val="001F3708"/>
    <w:rsid w:val="0023180E"/>
    <w:rsid w:val="00243C02"/>
    <w:rsid w:val="0029180C"/>
    <w:rsid w:val="002C6233"/>
    <w:rsid w:val="002E0385"/>
    <w:rsid w:val="0035009D"/>
    <w:rsid w:val="00370C80"/>
    <w:rsid w:val="00395051"/>
    <w:rsid w:val="003E00D6"/>
    <w:rsid w:val="00401038"/>
    <w:rsid w:val="00412556"/>
    <w:rsid w:val="0041398A"/>
    <w:rsid w:val="00463F9A"/>
    <w:rsid w:val="004766BC"/>
    <w:rsid w:val="00511CD2"/>
    <w:rsid w:val="00541567"/>
    <w:rsid w:val="005C1984"/>
    <w:rsid w:val="006070B6"/>
    <w:rsid w:val="00677E67"/>
    <w:rsid w:val="007255B1"/>
    <w:rsid w:val="00743942"/>
    <w:rsid w:val="00747684"/>
    <w:rsid w:val="00784500"/>
    <w:rsid w:val="007C386F"/>
    <w:rsid w:val="008023D4"/>
    <w:rsid w:val="00835D27"/>
    <w:rsid w:val="00880223"/>
    <w:rsid w:val="008C1270"/>
    <w:rsid w:val="009475EA"/>
    <w:rsid w:val="00A4261E"/>
    <w:rsid w:val="00A67170"/>
    <w:rsid w:val="00AD097F"/>
    <w:rsid w:val="00B776AC"/>
    <w:rsid w:val="00B803E0"/>
    <w:rsid w:val="00BB10F0"/>
    <w:rsid w:val="00BC0636"/>
    <w:rsid w:val="00BE0D70"/>
    <w:rsid w:val="00C0445B"/>
    <w:rsid w:val="00C31AED"/>
    <w:rsid w:val="00C32712"/>
    <w:rsid w:val="00C41263"/>
    <w:rsid w:val="00D87BEF"/>
    <w:rsid w:val="00DB4ADC"/>
    <w:rsid w:val="00DB7278"/>
    <w:rsid w:val="00DF3182"/>
    <w:rsid w:val="00E0487F"/>
    <w:rsid w:val="00EA1FC8"/>
    <w:rsid w:val="00EF67D7"/>
    <w:rsid w:val="00F51A01"/>
    <w:rsid w:val="00F775C4"/>
    <w:rsid w:val="00FA4B72"/>
    <w:rsid w:val="00FC61DA"/>
    <w:rsid w:val="00FD2ADA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4BB0"/>
  <w15:chartTrackingRefBased/>
  <w15:docId w15:val="{1A014F28-E141-4D2A-95B3-6220579C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261E"/>
  </w:style>
  <w:style w:type="paragraph" w:styleId="Cmsor1">
    <w:name w:val="heading 1"/>
    <w:basedOn w:val="Norml"/>
    <w:next w:val="Norml"/>
    <w:link w:val="Cmsor1Char"/>
    <w:uiPriority w:val="9"/>
    <w:qFormat/>
    <w:rsid w:val="00880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4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C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450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802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Web">
    <w:name w:val="Normal (Web)"/>
    <w:basedOn w:val="Norml"/>
    <w:rsid w:val="00C044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</dc:creator>
  <cp:keywords/>
  <dc:description/>
  <cp:lastModifiedBy>Salamon Júlia</cp:lastModifiedBy>
  <cp:revision>10</cp:revision>
  <dcterms:created xsi:type="dcterms:W3CDTF">2016-02-15T13:54:00Z</dcterms:created>
  <dcterms:modified xsi:type="dcterms:W3CDTF">2016-02-16T09:20:00Z</dcterms:modified>
</cp:coreProperties>
</file>